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54E2">
        <w:rPr>
          <w:rFonts w:ascii="Times New Roman" w:hAnsi="Times New Roman" w:cs="Times New Roman"/>
          <w:b/>
          <w:sz w:val="28"/>
          <w:szCs w:val="28"/>
        </w:rPr>
        <w:t>физической культуре  9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F7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 w:rsidR="008C1DC2">
              <w:rPr>
                <w:rFonts w:ascii="Times New Roman" w:hAnsi="Times New Roman" w:cs="Times New Roman"/>
              </w:rPr>
              <w:t>2</w:t>
            </w:r>
            <w:r w:rsidR="003C3E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3" w:rsidRPr="00884113" w:rsidRDefault="00F7430B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Комплекс № 4</w:t>
            </w:r>
            <w:r w:rsidR="00884113" w:rsidRPr="00884113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1.Прыжки через скакалку вчетверо сложенную вперед и назад.25</w:t>
            </w:r>
            <w:proofErr w:type="gramStart"/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р(</w:t>
            </w:r>
            <w:proofErr w:type="gramEnd"/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м)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>2.Прыжки со скакалкой 125(м), 130(д).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3.Выпрыгивание из глубокого приседа.-35р (м), 30р (д)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 xml:space="preserve">4.Прыжки с возвышения на пол и обратно на возвышение.- </w:t>
            </w:r>
            <w:r w:rsidRPr="00874F06">
              <w:rPr>
                <w:rFonts w:ascii="Times New Roman" w:hAnsi="Times New Roman" w:cs="Times New Roman"/>
                <w:color w:val="000000"/>
                <w:spacing w:val="-5"/>
              </w:rPr>
              <w:t>30р (м),25</w:t>
            </w:r>
            <w:proofErr w:type="gramStart"/>
            <w:r w:rsidRPr="00874F06">
              <w:rPr>
                <w:rFonts w:ascii="Times New Roman" w:hAnsi="Times New Roman" w:cs="Times New Roman"/>
                <w:color w:val="000000"/>
                <w:spacing w:val="-5"/>
              </w:rPr>
              <w:t>р(</w:t>
            </w:r>
            <w:proofErr w:type="gramEnd"/>
            <w:r w:rsidRPr="00874F06">
              <w:rPr>
                <w:rFonts w:ascii="Times New Roman" w:hAnsi="Times New Roman" w:cs="Times New Roman"/>
                <w:color w:val="000000"/>
                <w:spacing w:val="-5"/>
              </w:rPr>
              <w:t>д).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5.Прыжки ноги врозь и ноги вместе на скамейке.-2х35(м).2х30(д)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6.</w:t>
            </w:r>
            <w:proofErr w:type="gramStart"/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Прыжки</w:t>
            </w:r>
            <w:proofErr w:type="gramEnd"/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 xml:space="preserve"> вверх прогнувшись, прыжок вверх на 360°слитно - кол. Раз </w:t>
            </w:r>
            <w:r w:rsidRPr="00874F06">
              <w:rPr>
                <w:rFonts w:ascii="Times New Roman" w:hAnsi="Times New Roman" w:cs="Times New Roman"/>
                <w:color w:val="000000"/>
                <w:spacing w:val="11"/>
              </w:rPr>
              <w:t>16р (м)12</w:t>
            </w:r>
            <w:proofErr w:type="gramStart"/>
            <w:r w:rsidRPr="00874F06">
              <w:rPr>
                <w:rFonts w:ascii="Times New Roman" w:hAnsi="Times New Roman" w:cs="Times New Roman"/>
                <w:color w:val="000000"/>
                <w:spacing w:val="11"/>
              </w:rPr>
              <w:t>р(</w:t>
            </w:r>
            <w:proofErr w:type="gramEnd"/>
            <w:r w:rsidRPr="00874F06">
              <w:rPr>
                <w:rFonts w:ascii="Times New Roman" w:hAnsi="Times New Roman" w:cs="Times New Roman"/>
                <w:color w:val="000000"/>
                <w:spacing w:val="11"/>
              </w:rPr>
              <w:t>д)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 xml:space="preserve">7.Прыжки с высоты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74F06">
                <w:rPr>
                  <w:rFonts w:ascii="Times New Roman" w:hAnsi="Times New Roman" w:cs="Times New Roman"/>
                  <w:color w:val="000000"/>
                  <w:spacing w:val="-3"/>
                </w:rPr>
                <w:t>80 см</w:t>
              </w:r>
            </w:smartTag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 xml:space="preserve"> с мягким приземлением- 20р (м) 18р (д).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 xml:space="preserve">8.Прыжок вверх с разведением ног и мягким приземлением.- </w:t>
            </w:r>
            <w:r w:rsidRPr="00874F06">
              <w:rPr>
                <w:rFonts w:ascii="Times New Roman" w:hAnsi="Times New Roman" w:cs="Times New Roman"/>
                <w:color w:val="000000"/>
                <w:spacing w:val="-5"/>
              </w:rPr>
              <w:t>20р (м)18р(д).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>9.Высоко подпрыгнув, поднять вперед врозь прямые ноги, достать руками носки мягко приземлиться.-16р (м) 12р (д)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2"/>
              </w:rPr>
              <w:t>10.Приседания на левой и правой ноге без опоры – 10 р (м) 8р (д).</w:t>
            </w:r>
          </w:p>
          <w:p w:rsidR="00C23A71" w:rsidRPr="002C393B" w:rsidRDefault="00C23A71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F74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C1D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§2</w:t>
            </w:r>
            <w:r w:rsidR="003C3E26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F7430B"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4325"/>
    <w:rsid w:val="00047A24"/>
    <w:rsid w:val="000660F8"/>
    <w:rsid w:val="000A30CE"/>
    <w:rsid w:val="00176F06"/>
    <w:rsid w:val="00252D8D"/>
    <w:rsid w:val="00286ED8"/>
    <w:rsid w:val="002C393B"/>
    <w:rsid w:val="003004FA"/>
    <w:rsid w:val="00324824"/>
    <w:rsid w:val="003A54E2"/>
    <w:rsid w:val="003C3E26"/>
    <w:rsid w:val="003F344B"/>
    <w:rsid w:val="00463E25"/>
    <w:rsid w:val="00486F9B"/>
    <w:rsid w:val="00543510"/>
    <w:rsid w:val="005552F6"/>
    <w:rsid w:val="005F47A0"/>
    <w:rsid w:val="00631338"/>
    <w:rsid w:val="00874F06"/>
    <w:rsid w:val="00884113"/>
    <w:rsid w:val="008C1DC2"/>
    <w:rsid w:val="009409E9"/>
    <w:rsid w:val="00981B7B"/>
    <w:rsid w:val="009C4A43"/>
    <w:rsid w:val="00B70340"/>
    <w:rsid w:val="00BA0998"/>
    <w:rsid w:val="00C23A71"/>
    <w:rsid w:val="00D35CCB"/>
    <w:rsid w:val="00D529FC"/>
    <w:rsid w:val="00D973EF"/>
    <w:rsid w:val="00E53CDE"/>
    <w:rsid w:val="00E6559C"/>
    <w:rsid w:val="00F36EC8"/>
    <w:rsid w:val="00F644B2"/>
    <w:rsid w:val="00F7430B"/>
    <w:rsid w:val="00F94338"/>
    <w:rsid w:val="00F97FDF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29</cp:revision>
  <dcterms:created xsi:type="dcterms:W3CDTF">2020-04-06T13:05:00Z</dcterms:created>
  <dcterms:modified xsi:type="dcterms:W3CDTF">2020-04-20T05:36:00Z</dcterms:modified>
</cp:coreProperties>
</file>